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0C7C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proofErr w:type="gramStart"/>
      <w:r>
        <w:t>Р</w:t>
      </w:r>
      <w:proofErr w:type="gramEnd"/>
      <w:r>
        <w:t xml:space="preserve"> Е Ш Е Н И Е</w:t>
      </w:r>
    </w:p>
    <w:p w:rsidR="00973E4F" w:rsidRDefault="00973E4F" w:rsidP="00973E4F">
      <w:pPr>
        <w:jc w:val="center"/>
      </w:pPr>
    </w:p>
    <w:p w:rsidR="00973E4F" w:rsidRPr="005B5A01" w:rsidRDefault="007C2F4E" w:rsidP="00973E4F">
      <w:pPr>
        <w:jc w:val="center"/>
      </w:pPr>
      <w:r>
        <w:t xml:space="preserve">Тридцать </w:t>
      </w:r>
      <w:r w:rsidR="00F13B3D">
        <w:t>шестой</w:t>
      </w:r>
      <w:r>
        <w:t xml:space="preserve"> сессии</w:t>
      </w:r>
    </w:p>
    <w:p w:rsidR="00973E4F" w:rsidRPr="00DC5C5D" w:rsidRDefault="00973E4F" w:rsidP="00973E4F">
      <w:pPr>
        <w:jc w:val="center"/>
        <w:rPr>
          <w:highlight w:val="yellow"/>
        </w:rPr>
      </w:pPr>
    </w:p>
    <w:p w:rsidR="00973E4F" w:rsidRDefault="00F13B3D" w:rsidP="00973E4F">
      <w:pPr>
        <w:jc w:val="center"/>
      </w:pPr>
      <w:r>
        <w:t>06</w:t>
      </w:r>
      <w:r w:rsidR="00973E4F" w:rsidRPr="009E55AC">
        <w:t>.</w:t>
      </w:r>
      <w:r>
        <w:t>10</w:t>
      </w:r>
      <w:r w:rsidR="00973E4F" w:rsidRPr="005B5A01">
        <w:t>.20</w:t>
      </w:r>
      <w:r w:rsidR="00973E4F">
        <w:t>23</w:t>
      </w:r>
      <w:r w:rsidR="00973E4F" w:rsidRPr="005B5A01">
        <w:t>г.</w:t>
      </w:r>
      <w:r w:rsidR="007C2F4E">
        <w:t xml:space="preserve">                             </w:t>
      </w:r>
      <w:r w:rsidR="00973E4F" w:rsidRPr="005B5A01">
        <w:t xml:space="preserve"> с. Медведск</w:t>
      </w:r>
      <w:r w:rsidR="007C2F4E">
        <w:t>ое</w:t>
      </w:r>
      <w:r w:rsidR="00973E4F">
        <w:t xml:space="preserve">    </w:t>
      </w:r>
      <w:r w:rsidR="007C2F4E">
        <w:t xml:space="preserve">                       </w:t>
      </w:r>
      <w:r w:rsidR="00973E4F">
        <w:t xml:space="preserve">               №</w:t>
      </w:r>
      <w:r w:rsidR="00320A4E">
        <w:t>1</w:t>
      </w:r>
      <w:r w:rsidR="00973E4F">
        <w:t xml:space="preserve">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 w:rsidR="007C2F4E">
        <w:t xml:space="preserve">  </w:t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2023год и плановый период 2024 и 2025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proofErr w:type="gramStart"/>
      <w:r w:rsidR="00D94C50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>
        <w:t>3</w:t>
      </w:r>
      <w:r w:rsidRPr="005B5A01">
        <w:t xml:space="preserve"> декабря 20</w:t>
      </w:r>
      <w:r>
        <w:t>22</w:t>
      </w:r>
      <w:r w:rsidRPr="005B5A01">
        <w:t xml:space="preserve"> </w:t>
      </w:r>
      <w:r w:rsidR="00D94C50" w:rsidRPr="005B5A01">
        <w:t>года №</w:t>
      </w:r>
      <w:r>
        <w:t>1 «О бюджете Медведского сельсовета Черепановского района Новосибирской области на 2023год и плановый период 2024 и 2025 годов»</w:t>
      </w:r>
      <w:r w:rsidR="00D94C50">
        <w:t xml:space="preserve"> (с изменениями, утвержденными решением Совета депутатов Медведского сельсовета Черепановского района Новосибирской области от 17.02.2023 №31</w:t>
      </w:r>
      <w:r w:rsidR="001365BC">
        <w:t>, от 11.04.2023 № 32</w:t>
      </w:r>
      <w:r w:rsidR="00F13B3D">
        <w:t>, от 20.09.2023 №35</w:t>
      </w:r>
      <w:r w:rsidR="00D94C50">
        <w:t xml:space="preserve">) </w:t>
      </w:r>
      <w:r>
        <w:t xml:space="preserve">  следующие изменения и дополнения: </w:t>
      </w:r>
      <w:proofErr w:type="gramEnd"/>
    </w:p>
    <w:p w:rsidR="00973E4F" w:rsidRDefault="00973E4F" w:rsidP="00F13B3D">
      <w:pPr>
        <w:ind w:left="0" w:firstLine="0"/>
      </w:pPr>
      <w:r>
        <w:t>1. в статье 3:</w:t>
      </w:r>
    </w:p>
    <w:p w:rsidR="00973E4F" w:rsidRDefault="00973E4F" w:rsidP="00973E4F">
      <w:pPr>
        <w:ind w:left="360"/>
      </w:pPr>
      <w:r>
        <w:t xml:space="preserve">а) в 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программам и непрограммным направлениям деятельности), группам и подгруппам </w:t>
      </w:r>
      <w:r w:rsidRPr="00EA7782">
        <w:t xml:space="preserve"> вид</w:t>
      </w:r>
      <w:r>
        <w:t>ов</w:t>
      </w:r>
      <w:r w:rsidRPr="00EA7782">
        <w:t xml:space="preserve"> расходов</w:t>
      </w:r>
      <w:r>
        <w:t xml:space="preserve"> на 2023 год и плановый период 2024 и 2025 годов» в прилагаемой редакции (приложение №1);    </w:t>
      </w:r>
    </w:p>
    <w:p w:rsidR="00973E4F" w:rsidRDefault="00973E4F" w:rsidP="00973E4F">
      <w:pPr>
        <w:ind w:left="360"/>
      </w:pPr>
      <w:r>
        <w:t xml:space="preserve">б) в пункте 2 утвердить приложение №3 «Ведомственная структура расходов бюджета Медведского сельсовета Черепановского района </w:t>
      </w:r>
      <w:r>
        <w:lastRenderedPageBreak/>
        <w:t>Новосибирской области на 2023 год и плановый период 2024 и 2025 годов» в прилагаемой редакции (приложение №2);</w:t>
      </w:r>
    </w:p>
    <w:p w:rsidR="00973E4F" w:rsidRDefault="00973E4F" w:rsidP="00F13B3D">
      <w:pPr>
        <w:pStyle w:val="a9"/>
        <w:numPr>
          <w:ilvl w:val="0"/>
          <w:numId w:val="12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1624F8" w:rsidP="001624F8">
      <w:pPr>
        <w:ind w:left="0" w:firstLine="0"/>
      </w:pPr>
      <w:r>
        <w:t xml:space="preserve"> 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1624F8" w:rsidP="001624F8">
      <w:pPr>
        <w:ind w:left="0" w:firstLine="0"/>
      </w:pPr>
      <w:r>
        <w:t xml:space="preserve">       </w:t>
      </w:r>
      <w:r w:rsidR="00973E4F">
        <w:t>опубликования.</w:t>
      </w:r>
    </w:p>
    <w:p w:rsidR="00973E4F" w:rsidRDefault="00973E4F" w:rsidP="00F13B3D">
      <w:pPr>
        <w:pStyle w:val="a9"/>
        <w:numPr>
          <w:ilvl w:val="0"/>
          <w:numId w:val="12"/>
        </w:numPr>
        <w:spacing w:after="0" w:line="240" w:lineRule="auto"/>
        <w:jc w:val="left"/>
      </w:pPr>
      <w:r>
        <w:t>Настоящее решение вступает в силу после его официального  опубликования в газете «Медведский вестник»</w:t>
      </w:r>
      <w:r w:rsidR="00320A4E">
        <w:t>.</w:t>
      </w:r>
      <w:bookmarkStart w:id="0" w:name="_GoBack"/>
      <w:bookmarkEnd w:id="0"/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973E4F" w:rsidP="00973E4F">
      <w:r>
        <w:t>Глав</w:t>
      </w:r>
      <w:r w:rsidR="001365BC">
        <w:t>а</w:t>
      </w:r>
      <w:r>
        <w:t xml:space="preserve">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 xml:space="preserve">Новосибирской области                      </w:t>
      </w:r>
      <w:r w:rsidR="000707D5">
        <w:t xml:space="preserve">                               </w:t>
      </w:r>
      <w:r>
        <w:t xml:space="preserve">           </w:t>
      </w:r>
      <w:r w:rsidR="001365BC">
        <w:t>Ю.В. Каричев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 А.Л. Руппель</w:t>
      </w: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867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0D270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2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8E2BFC" w:rsidP="00A305C3">
            <w:pPr>
              <w:ind w:left="4248"/>
              <w:jc w:val="right"/>
              <w:outlineLvl w:val="0"/>
            </w:pPr>
            <w:r w:rsidRPr="00436E8F">
              <w:t>Приложение №</w:t>
            </w:r>
            <w:r w:rsidR="00436E8F" w:rsidRPr="00436E8F">
              <w:t xml:space="preserve"> </w:t>
            </w:r>
            <w:r w:rsidR="007B3981">
              <w:t>1</w:t>
            </w:r>
            <w:r w:rsidR="00436E8F" w:rsidRPr="00436E8F">
              <w:t xml:space="preserve"> к решению</w:t>
            </w:r>
          </w:p>
          <w:p w:rsidR="00436E8F" w:rsidRPr="00436E8F" w:rsidRDefault="00657643" w:rsidP="00A305C3">
            <w:pPr>
              <w:ind w:left="4248" w:firstLine="708"/>
              <w:jc w:val="right"/>
            </w:pPr>
            <w:r>
              <w:t>3</w:t>
            </w:r>
            <w:r w:rsidR="00F13B3D">
              <w:t>6</w:t>
            </w:r>
            <w:r>
              <w:t xml:space="preserve"> </w:t>
            </w:r>
            <w:r w:rsidR="00436E8F" w:rsidRPr="00436E8F">
              <w:t>сессии Совета депутатов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Медведского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F13B3D">
              <w:t>06</w:t>
            </w:r>
            <w:r w:rsidRPr="00436E8F">
              <w:t xml:space="preserve">» </w:t>
            </w:r>
            <w:r w:rsidR="00F13B3D">
              <w:t>октября</w:t>
            </w:r>
            <w:r w:rsidR="00657643">
              <w:t xml:space="preserve"> </w:t>
            </w:r>
            <w:r w:rsidRPr="00436E8F">
              <w:t>202</w:t>
            </w:r>
            <w:r w:rsidR="007B3981">
              <w:t>3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960"/>
        </w:trPr>
        <w:tc>
          <w:tcPr>
            <w:tcW w:w="141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0D270F">
        <w:trPr>
          <w:gridAfter w:val="2"/>
          <w:wAfter w:w="779" w:type="dxa"/>
          <w:trHeight w:val="166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0D270F">
        <w:trPr>
          <w:gridAfter w:val="2"/>
          <w:wAfter w:w="779" w:type="dxa"/>
          <w:trHeight w:val="80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0D270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</w:t>
            </w:r>
            <w:r w:rsidR="000D270F">
              <w:rPr>
                <w:color w:val="auto"/>
                <w:sz w:val="24"/>
                <w:szCs w:val="24"/>
              </w:rPr>
              <w:t>лей</w:t>
            </w:r>
          </w:p>
        </w:tc>
      </w:tr>
      <w:tr w:rsidR="00A931D3" w:rsidRPr="00A931D3" w:rsidTr="00B32CF1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A931D3">
              <w:rPr>
                <w:color w:val="auto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B32CF1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0D270F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D611E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8</w:t>
            </w:r>
            <w:r>
              <w:rPr>
                <w:b/>
                <w:bCs/>
                <w:color w:val="auto"/>
                <w:sz w:val="24"/>
                <w:szCs w:val="24"/>
              </w:rPr>
              <w:t>89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20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8B2E64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0D270F">
        <w:trPr>
          <w:gridAfter w:val="2"/>
          <w:wAfter w:w="779" w:type="dxa"/>
          <w:trHeight w:val="283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D71C3" w:rsidRPr="00A931D3" w:rsidTr="000D270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21D9F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89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194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380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A21D9F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89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194</w:t>
            </w:r>
            <w:r>
              <w:rPr>
                <w:b/>
                <w:bCs/>
                <w:color w:val="auto"/>
                <w:sz w:val="24"/>
                <w:szCs w:val="24"/>
              </w:rPr>
              <w:t>,49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344F1B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ED71C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344F1B" w:rsidP="00ED71C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ED71C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D71C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D71C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2942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411875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F13B3D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996660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 w:rsidR="00411875"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F13B3D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996660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 w:rsidR="00411875"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21D9F" w:rsidRDefault="00A21D9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</w:t>
            </w:r>
            <w:r w:rsidRPr="00A21D9F">
              <w:rPr>
                <w:sz w:val="24"/>
                <w:szCs w:val="24"/>
              </w:rPr>
              <w:lastRenderedPageBreak/>
              <w:t>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A21D9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0D270F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0D270F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02170D" w:rsidRDefault="00A21D9F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5</w:t>
            </w:r>
            <w:r>
              <w:rPr>
                <w:b/>
                <w:bCs/>
                <w:color w:val="auto"/>
                <w:sz w:val="24"/>
                <w:szCs w:val="24"/>
              </w:rPr>
              <w:t>0175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02170D" w:rsidRDefault="00A21D9F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5</w:t>
            </w:r>
            <w:r>
              <w:rPr>
                <w:b/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Default="00A21D9F" w:rsidP="00F13B3D">
            <w:pPr>
              <w:ind w:firstLine="0"/>
              <w:jc w:val="right"/>
            </w:pPr>
            <w:r w:rsidRPr="00223023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223023">
              <w:rPr>
                <w:b/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Pr="00A21D9F" w:rsidRDefault="00A21D9F" w:rsidP="00F13B3D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Cs/>
                <w:color w:val="auto"/>
                <w:sz w:val="24"/>
                <w:szCs w:val="24"/>
              </w:rPr>
              <w:t>5</w:t>
            </w:r>
            <w:r w:rsidRPr="00A21D9F">
              <w:rPr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Pr="00A21D9F" w:rsidRDefault="00A21D9F" w:rsidP="00F13B3D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Cs/>
                <w:color w:val="auto"/>
                <w:sz w:val="24"/>
                <w:szCs w:val="24"/>
              </w:rPr>
              <w:t>5</w:t>
            </w:r>
            <w:r w:rsidRPr="00A21D9F">
              <w:rPr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2D4EE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5E656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5E656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D611E" w:rsidRDefault="00AD611E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74242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74242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300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0C3F27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D611E" w:rsidRDefault="00AD611E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0C3F27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D611E" w:rsidRDefault="00AD611E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F46343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173083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65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719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72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F46343" w:rsidP="00F4634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8784669,15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590E1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11E" w:rsidRPr="0002170D" w:rsidRDefault="00F46343" w:rsidP="00F46343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11E" w:rsidRPr="0002170D" w:rsidRDefault="00F46343" w:rsidP="00AD611E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  <w:p w:rsidR="00AD611E" w:rsidRPr="0002170D" w:rsidRDefault="00AD611E" w:rsidP="00AD611E">
            <w:pPr>
              <w:ind w:firstLine="0"/>
              <w:jc w:val="right"/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590E11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590E11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D0688A" w:rsidRDefault="008A3EAD" w:rsidP="008A3EA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8A3EAD" w:rsidP="008A3EAD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="00AD611E"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8A3EAD" w:rsidP="008A3EAD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="00AD611E"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D611E" w:rsidRPr="00A931D3">
              <w:rPr>
                <w:color w:val="auto"/>
                <w:sz w:val="24"/>
                <w:szCs w:val="24"/>
              </w:rPr>
              <w:t xml:space="preserve"> </w:t>
            </w:r>
            <w:r w:rsidR="00AD611E">
              <w:rPr>
                <w:color w:val="auto"/>
                <w:sz w:val="24"/>
                <w:szCs w:val="24"/>
              </w:rPr>
              <w:t>5</w:t>
            </w:r>
            <w:r w:rsidR="00AD611E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 </w:t>
            </w:r>
            <w:r w:rsidR="00AD611E">
              <w:rPr>
                <w:color w:val="auto"/>
                <w:sz w:val="24"/>
                <w:szCs w:val="24"/>
              </w:rPr>
              <w:t>5</w:t>
            </w:r>
            <w:r w:rsidR="00AD611E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C505E6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Default="00C505E6" w:rsidP="00C505E6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Default="00C505E6" w:rsidP="00C505E6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Default="00C505E6" w:rsidP="00C505E6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505E6" w:rsidRPr="00A931D3" w:rsidTr="00B32CF1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27600315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tbl>
      <w:tblPr>
        <w:tblpPr w:leftFromText="180" w:rightFromText="180" w:vertAnchor="text" w:horzAnchor="page" w:tblpX="1" w:tblpY="-31"/>
        <w:tblW w:w="25226" w:type="dxa"/>
        <w:tblLook w:val="04A0" w:firstRow="1" w:lastRow="0" w:firstColumn="1" w:lastColumn="0" w:noHBand="0" w:noVBand="1"/>
      </w:tblPr>
      <w:tblGrid>
        <w:gridCol w:w="274"/>
        <w:gridCol w:w="15213"/>
        <w:gridCol w:w="1851"/>
        <w:gridCol w:w="644"/>
        <w:gridCol w:w="724"/>
        <w:gridCol w:w="604"/>
        <w:gridCol w:w="1972"/>
        <w:gridCol w:w="1972"/>
        <w:gridCol w:w="1972"/>
      </w:tblGrid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154125" w:rsidP="00154125">
      <w:pPr>
        <w:ind w:left="4248"/>
        <w:jc w:val="right"/>
        <w:outlineLvl w:val="0"/>
      </w:pPr>
      <w:r w:rsidRPr="00EC6B19">
        <w:lastRenderedPageBreak/>
        <w:t xml:space="preserve">Приложение  № </w:t>
      </w:r>
      <w:r w:rsidR="007B3981">
        <w:t>2</w:t>
      </w:r>
      <w:r w:rsidRPr="00EC6B19">
        <w:t xml:space="preserve"> к решению </w:t>
      </w:r>
    </w:p>
    <w:p w:rsidR="00154125" w:rsidRDefault="00154125" w:rsidP="00154125">
      <w:pPr>
        <w:ind w:left="4248" w:firstLine="708"/>
        <w:jc w:val="right"/>
      </w:pPr>
      <w:r>
        <w:t xml:space="preserve">             </w:t>
      </w:r>
      <w:r w:rsidR="00657643">
        <w:t>3</w:t>
      </w:r>
      <w:r w:rsidR="00F13B3D">
        <w:t>6</w:t>
      </w:r>
      <w:r w:rsidR="00C505E6">
        <w:t xml:space="preserve">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Медведского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>
        <w:t>от «</w:t>
      </w:r>
      <w:r w:rsidR="00F13B3D">
        <w:t>06</w:t>
      </w:r>
      <w:r>
        <w:t xml:space="preserve">» </w:t>
      </w:r>
      <w:r w:rsidR="00F13B3D">
        <w:t>октября</w:t>
      </w:r>
      <w:r w:rsidR="007B3981">
        <w:t xml:space="preserve"> </w:t>
      </w:r>
      <w:r w:rsidR="00657643">
        <w:t xml:space="preserve"> </w:t>
      </w:r>
      <w:r>
        <w:t>202</w:t>
      </w:r>
      <w:r w:rsidR="007B3981">
        <w:t>3</w:t>
      </w:r>
      <w:r>
        <w:t xml:space="preserve"> </w:t>
      </w:r>
    </w:p>
    <w:p w:rsidR="00154125" w:rsidRDefault="00154125">
      <w:pPr>
        <w:spacing w:after="10" w:line="252" w:lineRule="auto"/>
        <w:ind w:left="-5" w:hanging="10"/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640"/>
        <w:gridCol w:w="1480"/>
        <w:gridCol w:w="1440"/>
        <w:gridCol w:w="1420"/>
      </w:tblGrid>
      <w:tr w:rsidR="00D90E8A" w:rsidRPr="00D90E8A" w:rsidTr="00C505E6">
        <w:trPr>
          <w:trHeight w:val="8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372A6E">
              <w:rPr>
                <w:b/>
                <w:bCs/>
                <w:color w:val="auto"/>
                <w:szCs w:val="28"/>
              </w:rPr>
              <w:t>Медведского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3D293F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</w:t>
            </w:r>
            <w:r w:rsidR="003D293F">
              <w:rPr>
                <w:color w:val="auto"/>
                <w:sz w:val="18"/>
                <w:szCs w:val="18"/>
              </w:rPr>
              <w:t>лей</w:t>
            </w:r>
          </w:p>
        </w:tc>
      </w:tr>
      <w:tr w:rsidR="00D90E8A" w:rsidRPr="00D90E8A" w:rsidTr="00016B4D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D90E8A">
              <w:rPr>
                <w:color w:val="auto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016B4D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016B4D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016B4D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F16AB2" w:rsidRDefault="00F16AB2" w:rsidP="00016B4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="00016B4D" w:rsidRPr="00F16AB2">
              <w:rPr>
                <w:b/>
                <w:bCs/>
                <w:color w:val="auto"/>
                <w:sz w:val="24"/>
                <w:szCs w:val="24"/>
              </w:rPr>
              <w:t>я Медведского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27600315</w:t>
            </w:r>
            <w:r w:rsidR="00430817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6188920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016B4D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C505E6">
        <w:trPr>
          <w:trHeight w:val="4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69667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696671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89</w:t>
            </w:r>
            <w:r>
              <w:rPr>
                <w:b/>
                <w:bCs/>
                <w:color w:val="auto"/>
                <w:sz w:val="24"/>
                <w:szCs w:val="24"/>
              </w:rPr>
              <w:t>6194,49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89</w:t>
            </w:r>
            <w:r>
              <w:rPr>
                <w:b/>
                <w:bCs/>
                <w:color w:val="auto"/>
                <w:sz w:val="24"/>
                <w:szCs w:val="24"/>
              </w:rPr>
              <w:t>6194,49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AA48EC" w:rsidRPr="00D90E8A" w:rsidTr="00696671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ED71C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344F1B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5C6D2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ED71C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344F1B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5C6D2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2942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F13B3D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</w:t>
            </w:r>
            <w:r w:rsidR="00AA48EC">
              <w:rPr>
                <w:color w:val="auto"/>
                <w:sz w:val="24"/>
                <w:szCs w:val="24"/>
              </w:rPr>
              <w:t>6660,49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F13B3D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</w:t>
            </w:r>
            <w:r w:rsidR="00AA48EC">
              <w:rPr>
                <w:color w:val="auto"/>
                <w:sz w:val="24"/>
                <w:szCs w:val="24"/>
              </w:rPr>
              <w:t>660,49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544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</w:t>
            </w:r>
            <w:r w:rsidRPr="00C505E6">
              <w:rPr>
                <w:b/>
                <w:sz w:val="24"/>
                <w:szCs w:val="24"/>
              </w:rPr>
              <w:lastRenderedPageBreak/>
              <w:t>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EB5668">
        <w:trPr>
          <w:trHeight w:val="5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696671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70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6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5</w:t>
            </w:r>
            <w:r>
              <w:rPr>
                <w:b/>
                <w:bCs/>
                <w:color w:val="auto"/>
                <w:sz w:val="24"/>
                <w:szCs w:val="24"/>
              </w:rPr>
              <w:t>0175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4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F13B3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5</w:t>
            </w:r>
            <w:r>
              <w:rPr>
                <w:b/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55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Default="00AA48EC" w:rsidP="00F13B3D">
            <w:pPr>
              <w:ind w:firstLine="0"/>
              <w:jc w:val="right"/>
            </w:pPr>
            <w:r w:rsidRPr="00223023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223023">
              <w:rPr>
                <w:b/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A21D9F" w:rsidRDefault="00AA48EC" w:rsidP="00F13B3D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Cs/>
                <w:color w:val="auto"/>
                <w:sz w:val="24"/>
                <w:szCs w:val="24"/>
              </w:rPr>
              <w:t>5</w:t>
            </w:r>
            <w:r w:rsidRPr="00A21D9F">
              <w:rPr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48EC" w:rsidRPr="00A21D9F" w:rsidRDefault="00AA48EC" w:rsidP="00F13B3D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</w:t>
            </w:r>
            <w:r w:rsidR="00F13B3D">
              <w:rPr>
                <w:bCs/>
                <w:color w:val="auto"/>
                <w:sz w:val="24"/>
                <w:szCs w:val="24"/>
              </w:rPr>
              <w:t>5</w:t>
            </w:r>
            <w:r w:rsidRPr="00A21D9F">
              <w:rPr>
                <w:bCs/>
                <w:color w:val="auto"/>
                <w:sz w:val="24"/>
                <w:szCs w:val="24"/>
              </w:rPr>
              <w:t>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1078C9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1078C9">
        <w:trPr>
          <w:trHeight w:val="7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3D293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3D293F">
        <w:trPr>
          <w:trHeight w:val="62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3D293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3D293F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1684300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02170D" w:rsidRDefault="00AA48EC" w:rsidP="00AA48EC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02170D" w:rsidRDefault="00AA48EC" w:rsidP="00AA48EC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  <w:p w:rsidR="00AA48EC" w:rsidRPr="0002170D" w:rsidRDefault="00AA48EC" w:rsidP="00AA48EC">
            <w:pPr>
              <w:ind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3D293F">
        <w:trPr>
          <w:trHeight w:val="3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37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D0688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Pr="00A931D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1 5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</w:t>
            </w:r>
            <w:r w:rsidRPr="008B571D">
              <w:rPr>
                <w:b/>
                <w:sz w:val="24"/>
                <w:szCs w:val="24"/>
              </w:rPr>
              <w:lastRenderedPageBreak/>
              <w:t>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8B571D" w:rsidRDefault="00AA48EC" w:rsidP="00AA48EC">
            <w:pPr>
              <w:ind w:firstLine="0"/>
              <w:jc w:val="right"/>
              <w:rPr>
                <w:b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8B571D" w:rsidRDefault="00AA48EC" w:rsidP="00AA48EC">
            <w:pPr>
              <w:ind w:firstLine="0"/>
              <w:jc w:val="right"/>
              <w:rPr>
                <w:b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Default="00AA48EC" w:rsidP="00AA48EC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E734F9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27600315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D90E8A" w:rsidRDefault="00D90E8A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sectPr w:rsidR="00696671" w:rsidSect="007B398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08B" w:rsidRDefault="000B708B">
      <w:pPr>
        <w:spacing w:after="0" w:line="240" w:lineRule="auto"/>
      </w:pPr>
      <w:r>
        <w:separator/>
      </w:r>
    </w:p>
  </w:endnote>
  <w:endnote w:type="continuationSeparator" w:id="0">
    <w:p w:rsidR="000B708B" w:rsidRDefault="000B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08B" w:rsidRDefault="000B708B">
      <w:pPr>
        <w:spacing w:after="0" w:line="240" w:lineRule="auto"/>
      </w:pPr>
      <w:r>
        <w:separator/>
      </w:r>
    </w:p>
  </w:footnote>
  <w:footnote w:type="continuationSeparator" w:id="0">
    <w:p w:rsidR="000B708B" w:rsidRDefault="000B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3D" w:rsidRDefault="00F13B3D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3D" w:rsidRDefault="00F13B3D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320A4E">
      <w:rPr>
        <w:noProof/>
        <w:sz w:val="20"/>
      </w:rPr>
      <w:t>24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3D" w:rsidRDefault="00F13B3D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1A5E13"/>
    <w:multiLevelType w:val="multilevel"/>
    <w:tmpl w:val="0419001F"/>
    <w:numStyleLink w:val="111111"/>
  </w:abstractNum>
  <w:abstractNum w:abstractNumId="3">
    <w:nsid w:val="253A5B4A"/>
    <w:multiLevelType w:val="hybridMultilevel"/>
    <w:tmpl w:val="503435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10"/>
  </w:num>
  <w:num w:numId="6">
    <w:abstractNumId w:val="0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16B4D"/>
    <w:rsid w:val="0002170D"/>
    <w:rsid w:val="00027891"/>
    <w:rsid w:val="00044E32"/>
    <w:rsid w:val="000707D5"/>
    <w:rsid w:val="000758F5"/>
    <w:rsid w:val="000B2C20"/>
    <w:rsid w:val="000B708B"/>
    <w:rsid w:val="000C3F27"/>
    <w:rsid w:val="000D0DA0"/>
    <w:rsid w:val="000D270F"/>
    <w:rsid w:val="000F670B"/>
    <w:rsid w:val="001078C9"/>
    <w:rsid w:val="00120FFC"/>
    <w:rsid w:val="001350BA"/>
    <w:rsid w:val="001365BC"/>
    <w:rsid w:val="001408E8"/>
    <w:rsid w:val="00154125"/>
    <w:rsid w:val="001624F8"/>
    <w:rsid w:val="00167E41"/>
    <w:rsid w:val="001A0F25"/>
    <w:rsid w:val="001A2C42"/>
    <w:rsid w:val="001A40EC"/>
    <w:rsid w:val="001D5467"/>
    <w:rsid w:val="001D6E95"/>
    <w:rsid w:val="001E5E98"/>
    <w:rsid w:val="00231429"/>
    <w:rsid w:val="00232366"/>
    <w:rsid w:val="002970FB"/>
    <w:rsid w:val="002C116B"/>
    <w:rsid w:val="002C50B2"/>
    <w:rsid w:val="002D4EE6"/>
    <w:rsid w:val="002E4253"/>
    <w:rsid w:val="003040C6"/>
    <w:rsid w:val="00320A4E"/>
    <w:rsid w:val="0033253B"/>
    <w:rsid w:val="00344F1B"/>
    <w:rsid w:val="00352842"/>
    <w:rsid w:val="00357827"/>
    <w:rsid w:val="00372A6E"/>
    <w:rsid w:val="003C1AD3"/>
    <w:rsid w:val="003D1D11"/>
    <w:rsid w:val="003D293F"/>
    <w:rsid w:val="003D74B9"/>
    <w:rsid w:val="003E67F0"/>
    <w:rsid w:val="00411875"/>
    <w:rsid w:val="00415CA2"/>
    <w:rsid w:val="00423E4A"/>
    <w:rsid w:val="00424213"/>
    <w:rsid w:val="00430817"/>
    <w:rsid w:val="0043516B"/>
    <w:rsid w:val="00436E8F"/>
    <w:rsid w:val="004D51B0"/>
    <w:rsid w:val="004E03B5"/>
    <w:rsid w:val="004E144B"/>
    <w:rsid w:val="004F033D"/>
    <w:rsid w:val="004F0816"/>
    <w:rsid w:val="005000AA"/>
    <w:rsid w:val="00534A95"/>
    <w:rsid w:val="00590E11"/>
    <w:rsid w:val="005C6D23"/>
    <w:rsid w:val="005E6561"/>
    <w:rsid w:val="005F6642"/>
    <w:rsid w:val="00647E52"/>
    <w:rsid w:val="00653531"/>
    <w:rsid w:val="00657643"/>
    <w:rsid w:val="00686BD8"/>
    <w:rsid w:val="00696671"/>
    <w:rsid w:val="006B7289"/>
    <w:rsid w:val="006F35D5"/>
    <w:rsid w:val="006F55C3"/>
    <w:rsid w:val="0072353D"/>
    <w:rsid w:val="00742426"/>
    <w:rsid w:val="00746617"/>
    <w:rsid w:val="00751040"/>
    <w:rsid w:val="007B0082"/>
    <w:rsid w:val="007B3981"/>
    <w:rsid w:val="007C2F4E"/>
    <w:rsid w:val="007C388D"/>
    <w:rsid w:val="007C3AAE"/>
    <w:rsid w:val="007C6755"/>
    <w:rsid w:val="007D05AB"/>
    <w:rsid w:val="00821DF2"/>
    <w:rsid w:val="00837D6A"/>
    <w:rsid w:val="00841FDD"/>
    <w:rsid w:val="0085067A"/>
    <w:rsid w:val="00857F6B"/>
    <w:rsid w:val="00863C8E"/>
    <w:rsid w:val="008A3EAD"/>
    <w:rsid w:val="008B2E64"/>
    <w:rsid w:val="008B571D"/>
    <w:rsid w:val="008C7AA1"/>
    <w:rsid w:val="008D771D"/>
    <w:rsid w:val="008E2BFC"/>
    <w:rsid w:val="0090022B"/>
    <w:rsid w:val="00940EF4"/>
    <w:rsid w:val="00945BD6"/>
    <w:rsid w:val="00947451"/>
    <w:rsid w:val="00964B5F"/>
    <w:rsid w:val="00971DAF"/>
    <w:rsid w:val="00973E4F"/>
    <w:rsid w:val="009B667A"/>
    <w:rsid w:val="009D5589"/>
    <w:rsid w:val="009F7049"/>
    <w:rsid w:val="00A1119B"/>
    <w:rsid w:val="00A21D9F"/>
    <w:rsid w:val="00A305C3"/>
    <w:rsid w:val="00A53216"/>
    <w:rsid w:val="00A6134E"/>
    <w:rsid w:val="00A931D3"/>
    <w:rsid w:val="00AA058B"/>
    <w:rsid w:val="00AA48EC"/>
    <w:rsid w:val="00AD611E"/>
    <w:rsid w:val="00AF2278"/>
    <w:rsid w:val="00AF4742"/>
    <w:rsid w:val="00B32CF1"/>
    <w:rsid w:val="00B67E76"/>
    <w:rsid w:val="00B7196C"/>
    <w:rsid w:val="00B7750D"/>
    <w:rsid w:val="00B80F70"/>
    <w:rsid w:val="00BA08D6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505E6"/>
    <w:rsid w:val="00C53806"/>
    <w:rsid w:val="00C8306C"/>
    <w:rsid w:val="00CA4EE2"/>
    <w:rsid w:val="00CE5BE2"/>
    <w:rsid w:val="00D0688A"/>
    <w:rsid w:val="00D12C7A"/>
    <w:rsid w:val="00D30776"/>
    <w:rsid w:val="00D365AB"/>
    <w:rsid w:val="00D90E8A"/>
    <w:rsid w:val="00D94C50"/>
    <w:rsid w:val="00D97DA8"/>
    <w:rsid w:val="00DC5C30"/>
    <w:rsid w:val="00DD0ED6"/>
    <w:rsid w:val="00DF096C"/>
    <w:rsid w:val="00E5137B"/>
    <w:rsid w:val="00E734F9"/>
    <w:rsid w:val="00EB2338"/>
    <w:rsid w:val="00EB5668"/>
    <w:rsid w:val="00ED61F5"/>
    <w:rsid w:val="00ED71C3"/>
    <w:rsid w:val="00EE308C"/>
    <w:rsid w:val="00EF3D57"/>
    <w:rsid w:val="00F05D5B"/>
    <w:rsid w:val="00F13B3D"/>
    <w:rsid w:val="00F16AB2"/>
    <w:rsid w:val="00F22C46"/>
    <w:rsid w:val="00F46343"/>
    <w:rsid w:val="00FC37C7"/>
    <w:rsid w:val="00FD0C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  <w:style w:type="paragraph" w:styleId="a9">
    <w:name w:val="List Paragraph"/>
    <w:basedOn w:val="a"/>
    <w:uiPriority w:val="34"/>
    <w:qFormat/>
    <w:rsid w:val="00F13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  <w:style w:type="paragraph" w:styleId="a9">
    <w:name w:val="List Paragraph"/>
    <w:basedOn w:val="a"/>
    <w:uiPriority w:val="34"/>
    <w:qFormat/>
    <w:rsid w:val="00F13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128B-EB8A-45AA-A937-038F9D5E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5063</Words>
  <Characters>28863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</cp:revision>
  <cp:lastPrinted>2023-09-20T03:58:00Z</cp:lastPrinted>
  <dcterms:created xsi:type="dcterms:W3CDTF">2023-10-04T07:04:00Z</dcterms:created>
  <dcterms:modified xsi:type="dcterms:W3CDTF">2023-10-04T07:04:00Z</dcterms:modified>
</cp:coreProperties>
</file>